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66" w:rsidRDefault="00250566" w:rsidP="00250566">
      <w:pPr>
        <w:jc w:val="center"/>
        <w:rPr>
          <w:rFonts w:ascii="黑体" w:eastAsia="黑体" w:hAnsi="宋体" w:cs="Arial" w:hint="eastAsia"/>
          <w:color w:val="000000"/>
          <w:sz w:val="32"/>
          <w:szCs w:val="32"/>
        </w:rPr>
      </w:pPr>
    </w:p>
    <w:p w:rsidR="00250566" w:rsidRPr="00250566" w:rsidRDefault="00250566" w:rsidP="00250566">
      <w:pPr>
        <w:jc w:val="center"/>
        <w:rPr>
          <w:rFonts w:ascii="黑体" w:eastAsia="黑体" w:hAnsi="宋体" w:cs="Arial" w:hint="eastAsia"/>
          <w:color w:val="000000"/>
          <w:sz w:val="36"/>
          <w:szCs w:val="36"/>
        </w:rPr>
      </w:pPr>
      <w:r w:rsidRPr="00250566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苏州市商务局</w:t>
      </w:r>
      <w:r w:rsidRPr="00250566">
        <w:rPr>
          <w:rFonts w:ascii="黑体" w:eastAsia="黑体" w:hAnsi="宋体" w:cs="Arial" w:hint="eastAsia"/>
          <w:color w:val="000000"/>
          <w:sz w:val="36"/>
          <w:szCs w:val="36"/>
        </w:rPr>
        <w:t>公开招聘公益性岗位工作人员岗位简介表</w:t>
      </w:r>
    </w:p>
    <w:p w:rsidR="00250566" w:rsidRPr="00490C30" w:rsidRDefault="00250566" w:rsidP="00250566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24"/>
        <w:gridCol w:w="2025"/>
        <w:gridCol w:w="2359"/>
        <w:gridCol w:w="1691"/>
        <w:gridCol w:w="1549"/>
        <w:gridCol w:w="1980"/>
        <w:gridCol w:w="1800"/>
      </w:tblGrid>
      <w:tr w:rsidR="00250566" w:rsidRPr="00F24B1B" w:rsidTr="00CD4D4D">
        <w:tc>
          <w:tcPr>
            <w:tcW w:w="2024" w:type="dxa"/>
            <w:vAlign w:val="center"/>
          </w:tcPr>
          <w:p w:rsidR="00250566" w:rsidRPr="00F24B1B" w:rsidRDefault="00250566" w:rsidP="00CD4D4D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24B1B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2025" w:type="dxa"/>
            <w:vAlign w:val="center"/>
          </w:tcPr>
          <w:p w:rsidR="00250566" w:rsidRPr="00F24B1B" w:rsidRDefault="00250566" w:rsidP="00CD4D4D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24B1B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359" w:type="dxa"/>
            <w:vAlign w:val="center"/>
          </w:tcPr>
          <w:p w:rsidR="00250566" w:rsidRPr="00F24B1B" w:rsidRDefault="00250566" w:rsidP="00CD4D4D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24B1B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691" w:type="dxa"/>
            <w:vAlign w:val="center"/>
          </w:tcPr>
          <w:p w:rsidR="00250566" w:rsidRPr="00F24B1B" w:rsidRDefault="00250566" w:rsidP="00CD4D4D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24B1B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549" w:type="dxa"/>
            <w:vAlign w:val="center"/>
          </w:tcPr>
          <w:p w:rsidR="00250566" w:rsidRPr="00F24B1B" w:rsidRDefault="00250566" w:rsidP="00CD4D4D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24B1B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980" w:type="dxa"/>
            <w:vAlign w:val="center"/>
          </w:tcPr>
          <w:p w:rsidR="00250566" w:rsidRPr="00F24B1B" w:rsidRDefault="00250566" w:rsidP="00CD4D4D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24B1B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800" w:type="dxa"/>
            <w:vAlign w:val="center"/>
          </w:tcPr>
          <w:p w:rsidR="00250566" w:rsidRPr="00F24B1B" w:rsidRDefault="00250566" w:rsidP="00CD4D4D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24B1B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</w:tr>
      <w:tr w:rsidR="00250566" w:rsidRPr="00F24B1B" w:rsidTr="00CD4D4D">
        <w:trPr>
          <w:trHeight w:val="1320"/>
        </w:trPr>
        <w:tc>
          <w:tcPr>
            <w:tcW w:w="2024" w:type="dxa"/>
            <w:vAlign w:val="center"/>
          </w:tcPr>
          <w:p w:rsidR="00250566" w:rsidRPr="00F24B1B" w:rsidRDefault="00250566" w:rsidP="00CD4D4D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24B1B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苏州市商务局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250566" w:rsidRPr="006B050E" w:rsidRDefault="00250566" w:rsidP="00CD4D4D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6B050E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计算机系统操作工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250566" w:rsidRPr="00F24B1B" w:rsidRDefault="00250566" w:rsidP="00CD4D4D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24B1B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辅助从事</w:t>
            </w: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外企服务</w:t>
            </w:r>
            <w:r w:rsidRPr="00F24B1B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相关工作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250566" w:rsidRPr="00F24B1B" w:rsidRDefault="00250566" w:rsidP="00CD4D4D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24B1B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250566" w:rsidRPr="00F24B1B" w:rsidRDefault="00250566" w:rsidP="00CD4D4D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24B1B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50566" w:rsidRPr="00694DA6" w:rsidRDefault="00250566" w:rsidP="00CD4D4D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6B050E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</w:t>
            </w: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50566" w:rsidRPr="00694DA6" w:rsidRDefault="00250566" w:rsidP="00CD4D4D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40</w:t>
            </w:r>
            <w:r w:rsidRPr="00694DA6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周岁以下，熟悉电脑操作</w:t>
            </w: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，取得大学英语六级证书</w:t>
            </w:r>
          </w:p>
        </w:tc>
      </w:tr>
    </w:tbl>
    <w:p w:rsidR="001379C8" w:rsidRPr="00250566" w:rsidRDefault="001379C8"/>
    <w:sectPr w:rsidR="001379C8" w:rsidRPr="00250566" w:rsidSect="0025056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0566"/>
    <w:rsid w:val="001379C8"/>
    <w:rsid w:val="0025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2018-09-30T07:09:00Z</dcterms:created>
  <dcterms:modified xsi:type="dcterms:W3CDTF">2018-09-30T07:10:00Z</dcterms:modified>
</cp:coreProperties>
</file>